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4D42" w14:textId="752D7F37" w:rsidR="001231F8" w:rsidRPr="00196EC0" w:rsidRDefault="00722E67">
      <w:pPr>
        <w:rPr>
          <w:sz w:val="28"/>
          <w:szCs w:val="28"/>
        </w:rPr>
      </w:pPr>
      <w:r w:rsidRPr="00196EC0">
        <w:rPr>
          <w:sz w:val="28"/>
          <w:szCs w:val="28"/>
        </w:rPr>
        <w:t>WSG ronde 5</w:t>
      </w:r>
    </w:p>
    <w:p w14:paraId="6D764BE7" w14:textId="6E4ABE8C" w:rsidR="00722E67" w:rsidRPr="00196EC0" w:rsidRDefault="00722E67">
      <w:pPr>
        <w:rPr>
          <w:sz w:val="28"/>
          <w:szCs w:val="28"/>
        </w:rPr>
      </w:pPr>
    </w:p>
    <w:p w14:paraId="447CF4C6" w14:textId="477343D3" w:rsidR="00722E67" w:rsidRPr="00196EC0" w:rsidRDefault="00722E67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196EC0">
        <w:rPr>
          <w:sz w:val="28"/>
          <w:szCs w:val="28"/>
        </w:rPr>
        <w:t xml:space="preserve">Wit </w:t>
      </w:r>
      <w:r w:rsidRPr="00196EC0">
        <w:rPr>
          <w:sz w:val="28"/>
          <w:szCs w:val="28"/>
        </w:rPr>
        <w:tab/>
      </w:r>
      <w:r w:rsidRPr="00196EC0">
        <w:rPr>
          <w:sz w:val="28"/>
          <w:szCs w:val="28"/>
        </w:rPr>
        <w:tab/>
      </w:r>
      <w:r w:rsidR="00ED3C3A" w:rsidRPr="00196EC0">
        <w:rPr>
          <w:sz w:val="28"/>
          <w:szCs w:val="28"/>
        </w:rPr>
        <w:tab/>
      </w:r>
      <w:r w:rsidR="00DE5B45">
        <w:rPr>
          <w:sz w:val="28"/>
          <w:szCs w:val="28"/>
        </w:rPr>
        <w:tab/>
      </w:r>
      <w:r w:rsidR="00ED3C3A" w:rsidRPr="00196EC0">
        <w:rPr>
          <w:sz w:val="28"/>
          <w:szCs w:val="28"/>
        </w:rPr>
        <w:t>Z</w:t>
      </w:r>
      <w:r w:rsidRPr="00196EC0">
        <w:rPr>
          <w:sz w:val="28"/>
          <w:szCs w:val="28"/>
        </w:rPr>
        <w:t xml:space="preserve">wart  </w:t>
      </w:r>
      <w:r w:rsidRPr="00196EC0">
        <w:rPr>
          <w:sz w:val="28"/>
          <w:szCs w:val="28"/>
        </w:rPr>
        <w:tab/>
      </w:r>
      <w:r w:rsidRPr="00196EC0">
        <w:rPr>
          <w:sz w:val="28"/>
          <w:szCs w:val="28"/>
        </w:rPr>
        <w:tab/>
      </w:r>
      <w:r w:rsidR="00F5229E" w:rsidRPr="00196EC0">
        <w:rPr>
          <w:sz w:val="28"/>
          <w:szCs w:val="28"/>
        </w:rPr>
        <w:tab/>
      </w:r>
      <w:r w:rsidR="00DE5B45">
        <w:rPr>
          <w:sz w:val="28"/>
          <w:szCs w:val="28"/>
        </w:rPr>
        <w:tab/>
      </w:r>
      <w:r w:rsidRPr="00196EC0">
        <w:rPr>
          <w:sz w:val="28"/>
          <w:szCs w:val="28"/>
        </w:rPr>
        <w:t>Uitslag</w:t>
      </w:r>
    </w:p>
    <w:p w14:paraId="362E1811" w14:textId="69B184D7" w:rsidR="00722E67" w:rsidRPr="00196EC0" w:rsidRDefault="00196EC0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Henri Abbink </w:t>
      </w:r>
      <w:r w:rsidR="00722E67" w:rsidRPr="00196EC0">
        <w:rPr>
          <w:sz w:val="28"/>
          <w:szCs w:val="28"/>
        </w:rPr>
        <w:tab/>
      </w:r>
      <w:r w:rsidR="00DE5B45">
        <w:rPr>
          <w:sz w:val="28"/>
          <w:szCs w:val="28"/>
        </w:rPr>
        <w:tab/>
      </w:r>
      <w:r>
        <w:rPr>
          <w:sz w:val="28"/>
          <w:szCs w:val="28"/>
        </w:rPr>
        <w:t xml:space="preserve">Jochem Mullink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>0 - 1</w:t>
      </w:r>
    </w:p>
    <w:p w14:paraId="6CEC76BC" w14:textId="698D6645" w:rsidR="00722E67" w:rsidRPr="00196EC0" w:rsidRDefault="00196EC0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Paul van der Lee   </w:t>
      </w:r>
      <w:r w:rsidR="00DE5B45">
        <w:rPr>
          <w:sz w:val="28"/>
          <w:szCs w:val="28"/>
        </w:rPr>
        <w:tab/>
      </w:r>
      <w:r w:rsidR="00DE5B45">
        <w:rPr>
          <w:sz w:val="28"/>
          <w:szCs w:val="28"/>
        </w:rPr>
        <w:tab/>
      </w:r>
      <w:r>
        <w:rPr>
          <w:sz w:val="28"/>
          <w:szCs w:val="28"/>
        </w:rPr>
        <w:t xml:space="preserve">Marcel Krosenbrink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>1 - 0</w:t>
      </w:r>
    </w:p>
    <w:p w14:paraId="37D108C5" w14:textId="671460BD" w:rsidR="00722E67" w:rsidRDefault="00196EC0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Fons Zuidema </w:t>
      </w:r>
      <w:r>
        <w:rPr>
          <w:sz w:val="28"/>
          <w:szCs w:val="28"/>
        </w:rPr>
        <w:tab/>
      </w:r>
      <w:r w:rsidR="00DE5B45">
        <w:rPr>
          <w:sz w:val="28"/>
          <w:szCs w:val="28"/>
        </w:rPr>
        <w:tab/>
      </w:r>
      <w:r>
        <w:rPr>
          <w:sz w:val="28"/>
          <w:szCs w:val="28"/>
        </w:rPr>
        <w:t xml:space="preserve">Han Schuurmans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>0 - 1</w:t>
      </w:r>
    </w:p>
    <w:p w14:paraId="6C8D01F4" w14:textId="4B01A3FC" w:rsidR="00196EC0" w:rsidRPr="00196EC0" w:rsidRDefault="00196EC0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Alfred Schley </w:t>
      </w:r>
      <w:r>
        <w:rPr>
          <w:sz w:val="28"/>
          <w:szCs w:val="28"/>
        </w:rPr>
        <w:tab/>
      </w:r>
      <w:r w:rsidR="00DE5B45">
        <w:rPr>
          <w:sz w:val="28"/>
          <w:szCs w:val="28"/>
        </w:rPr>
        <w:tab/>
      </w:r>
      <w:r>
        <w:rPr>
          <w:sz w:val="28"/>
          <w:szCs w:val="28"/>
        </w:rPr>
        <w:t xml:space="preserve">Marijn Visser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>1 - 0</w:t>
      </w:r>
    </w:p>
    <w:p w14:paraId="5E9175C2" w14:textId="0C272D9B" w:rsidR="00722E67" w:rsidRPr="00196EC0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Luc van Harxen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Rob Voogd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 xml:space="preserve">1 </w:t>
      </w:r>
      <w:r w:rsidR="008606AA">
        <w:rPr>
          <w:sz w:val="28"/>
          <w:szCs w:val="28"/>
        </w:rPr>
        <w:t xml:space="preserve">- </w:t>
      </w:r>
      <w:r w:rsidR="00866AB1">
        <w:rPr>
          <w:sz w:val="28"/>
          <w:szCs w:val="28"/>
        </w:rPr>
        <w:t xml:space="preserve">0 </w:t>
      </w:r>
    </w:p>
    <w:p w14:paraId="22C05947" w14:textId="4E350FF0" w:rsidR="00722E67" w:rsidRPr="00196EC0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Joachim Musholt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Mark Burgers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>0,5-0,5</w:t>
      </w:r>
    </w:p>
    <w:p w14:paraId="1F3316D4" w14:textId="462B5562" w:rsidR="00722E67" w:rsidRPr="00196EC0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Henk te Brinke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Dick Boogaard </w:t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</w:r>
      <w:r w:rsidR="00866AB1">
        <w:rPr>
          <w:sz w:val="28"/>
          <w:szCs w:val="28"/>
        </w:rPr>
        <w:tab/>
        <w:t>0 - 1</w:t>
      </w:r>
    </w:p>
    <w:p w14:paraId="3959B8EE" w14:textId="10A3F595" w:rsidR="00722E67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Henk Freriks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Robin Hoens</w:t>
      </w:r>
      <w:r>
        <w:rPr>
          <w:sz w:val="28"/>
          <w:szCs w:val="28"/>
        </w:rPr>
        <w:tab/>
      </w:r>
      <w:r w:rsidR="008606AA">
        <w:rPr>
          <w:sz w:val="28"/>
          <w:szCs w:val="28"/>
        </w:rPr>
        <w:tab/>
      </w:r>
      <w:r w:rsidR="008606AA">
        <w:rPr>
          <w:sz w:val="28"/>
          <w:szCs w:val="28"/>
        </w:rPr>
        <w:tab/>
        <w:t>0 - 1</w:t>
      </w:r>
    </w:p>
    <w:p w14:paraId="430BFB8E" w14:textId="1C8E37DA" w:rsidR="00DE5B45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George Appiah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 Eckhardt </w:t>
      </w:r>
      <w:r w:rsidR="008606AA">
        <w:rPr>
          <w:sz w:val="28"/>
          <w:szCs w:val="28"/>
        </w:rPr>
        <w:tab/>
      </w:r>
      <w:r w:rsidR="008606AA">
        <w:rPr>
          <w:sz w:val="28"/>
          <w:szCs w:val="28"/>
        </w:rPr>
        <w:tab/>
      </w:r>
      <w:r w:rsidR="008606AA">
        <w:rPr>
          <w:sz w:val="28"/>
          <w:szCs w:val="28"/>
        </w:rPr>
        <w:tab/>
        <w:t>0 - 1</w:t>
      </w:r>
    </w:p>
    <w:p w14:paraId="4B2E3F9A" w14:textId="04D35C88" w:rsidR="00DE5B45" w:rsidRPr="00196EC0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Bram Wilterdink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Matthijs Hoens </w:t>
      </w:r>
      <w:r w:rsidR="008606AA">
        <w:rPr>
          <w:sz w:val="28"/>
          <w:szCs w:val="28"/>
        </w:rPr>
        <w:tab/>
      </w:r>
      <w:r w:rsidR="008606AA">
        <w:rPr>
          <w:sz w:val="28"/>
          <w:szCs w:val="28"/>
        </w:rPr>
        <w:tab/>
      </w:r>
      <w:r w:rsidR="008606AA">
        <w:rPr>
          <w:sz w:val="28"/>
          <w:szCs w:val="28"/>
        </w:rPr>
        <w:tab/>
        <w:t>0 - 1</w:t>
      </w:r>
    </w:p>
    <w:p w14:paraId="3BDBE4AC" w14:textId="338C5EA7" w:rsidR="00722E67" w:rsidRPr="00196EC0" w:rsidRDefault="00DE5B45" w:rsidP="0072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Henk Doppenberg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Jurre van der Kaaij </w:t>
      </w:r>
      <w:r w:rsidR="008606AA">
        <w:rPr>
          <w:sz w:val="28"/>
          <w:szCs w:val="28"/>
        </w:rPr>
        <w:tab/>
      </w:r>
      <w:r w:rsidR="008606AA">
        <w:rPr>
          <w:sz w:val="28"/>
          <w:szCs w:val="28"/>
        </w:rPr>
        <w:tab/>
        <w:t>1 - 0</w:t>
      </w:r>
    </w:p>
    <w:p w14:paraId="0FE02380" w14:textId="760B0402" w:rsidR="00722E67" w:rsidRDefault="00722E67">
      <w:pPr>
        <w:rPr>
          <w:sz w:val="28"/>
          <w:szCs w:val="28"/>
        </w:rPr>
      </w:pPr>
    </w:p>
    <w:p w14:paraId="1FA5AA87" w14:textId="318BC2CD" w:rsidR="00203B31" w:rsidRDefault="00203B31">
      <w:pPr>
        <w:rPr>
          <w:sz w:val="28"/>
          <w:szCs w:val="28"/>
        </w:rPr>
      </w:pPr>
    </w:p>
    <w:p w14:paraId="71193F9F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Afwezig: </w:t>
      </w:r>
    </w:p>
    <w:p w14:paraId="5E234B88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Gerard Klein Langenhorst, </w:t>
      </w:r>
    </w:p>
    <w:p w14:paraId="52DFCA78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Manfred Schmeing, </w:t>
      </w:r>
    </w:p>
    <w:p w14:paraId="0C4746A6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Henk Wiggers, </w:t>
      </w:r>
    </w:p>
    <w:p w14:paraId="0B0487C7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Jan Willem Klein Poelhuis, </w:t>
      </w:r>
    </w:p>
    <w:p w14:paraId="7F4BF5FA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André Houwers, </w:t>
      </w:r>
    </w:p>
    <w:p w14:paraId="4CEA4068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Geert Hietbrink, </w:t>
      </w:r>
    </w:p>
    <w:p w14:paraId="43BA45F1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Kay Ruesink, </w:t>
      </w:r>
    </w:p>
    <w:p w14:paraId="6B9BAEB3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Willy Wilting, </w:t>
      </w:r>
    </w:p>
    <w:p w14:paraId="1DB9AEFA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Bert te Sligte, </w:t>
      </w:r>
    </w:p>
    <w:p w14:paraId="2FD8123C" w14:textId="77777777" w:rsid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Peter Hoens, </w:t>
      </w:r>
    </w:p>
    <w:p w14:paraId="08EC7500" w14:textId="777A7499" w:rsidR="00203B31" w:rsidRPr="00203B31" w:rsidRDefault="00203B31" w:rsidP="00203B31">
      <w:pPr>
        <w:spacing w:after="0"/>
        <w:rPr>
          <w:sz w:val="28"/>
          <w:szCs w:val="28"/>
        </w:rPr>
      </w:pPr>
      <w:r w:rsidRPr="00203B31">
        <w:rPr>
          <w:sz w:val="28"/>
          <w:szCs w:val="28"/>
        </w:rPr>
        <w:t xml:space="preserve">Henrik Lösing </w:t>
      </w:r>
    </w:p>
    <w:p w14:paraId="59BD106E" w14:textId="0F405CFE" w:rsidR="00203B31" w:rsidRPr="00196EC0" w:rsidRDefault="00203B31">
      <w:pPr>
        <w:rPr>
          <w:sz w:val="28"/>
          <w:szCs w:val="28"/>
        </w:rPr>
      </w:pPr>
    </w:p>
    <w:sectPr w:rsidR="00203B31" w:rsidRPr="0019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67"/>
    <w:rsid w:val="00102587"/>
    <w:rsid w:val="00196EC0"/>
    <w:rsid w:val="00203B31"/>
    <w:rsid w:val="002A0F29"/>
    <w:rsid w:val="003C2AF4"/>
    <w:rsid w:val="00470B44"/>
    <w:rsid w:val="00722E67"/>
    <w:rsid w:val="008606AA"/>
    <w:rsid w:val="00866AB1"/>
    <w:rsid w:val="008C5D0B"/>
    <w:rsid w:val="00A238F7"/>
    <w:rsid w:val="00B011CF"/>
    <w:rsid w:val="00DE5B45"/>
    <w:rsid w:val="00ED3C3A"/>
    <w:rsid w:val="00F5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9151"/>
  <w15:chartTrackingRefBased/>
  <w15:docId w15:val="{CA5C0811-E320-446F-9B62-0D1A0F75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2AF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van de Laar</dc:creator>
  <cp:keywords/>
  <dc:description/>
  <cp:lastModifiedBy>Han van de Laar</cp:lastModifiedBy>
  <cp:revision>6</cp:revision>
  <dcterms:created xsi:type="dcterms:W3CDTF">2022-10-11T14:16:00Z</dcterms:created>
  <dcterms:modified xsi:type="dcterms:W3CDTF">2022-10-12T09:34:00Z</dcterms:modified>
</cp:coreProperties>
</file>